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F661" w14:textId="30846F43" w:rsidR="000E7403" w:rsidRPr="007534F3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7534F3">
        <w:rPr>
          <w:sz w:val="28"/>
          <w:szCs w:val="28"/>
        </w:rPr>
        <w:t>ПРОТОКОЛ</w:t>
      </w:r>
      <w:r w:rsidR="00A42A09" w:rsidRPr="007534F3">
        <w:rPr>
          <w:sz w:val="28"/>
          <w:szCs w:val="28"/>
        </w:rPr>
        <w:t xml:space="preserve"> №</w:t>
      </w:r>
      <w:r w:rsidR="005A4066" w:rsidRPr="007534F3">
        <w:rPr>
          <w:sz w:val="28"/>
          <w:szCs w:val="28"/>
        </w:rPr>
        <w:t>1</w:t>
      </w:r>
      <w:r w:rsidR="00745BFF">
        <w:rPr>
          <w:sz w:val="28"/>
          <w:szCs w:val="28"/>
        </w:rPr>
        <w:t>1</w:t>
      </w:r>
    </w:p>
    <w:p w14:paraId="04AEC0EE" w14:textId="6A4FEC82" w:rsidR="000E7403" w:rsidRPr="007534F3" w:rsidRDefault="00CD5837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Зао</w:t>
      </w:r>
      <w:r w:rsidR="00801F48" w:rsidRPr="007534F3">
        <w:rPr>
          <w:sz w:val="28"/>
          <w:szCs w:val="28"/>
        </w:rPr>
        <w:t xml:space="preserve">чного </w:t>
      </w:r>
      <w:r w:rsidR="00EC5456" w:rsidRPr="007534F3">
        <w:rPr>
          <w:sz w:val="28"/>
          <w:szCs w:val="28"/>
        </w:rPr>
        <w:t xml:space="preserve">заседания </w:t>
      </w:r>
      <w:r w:rsidR="004015C5" w:rsidRPr="007534F3">
        <w:rPr>
          <w:sz w:val="28"/>
          <w:szCs w:val="28"/>
        </w:rPr>
        <w:t>П</w:t>
      </w:r>
      <w:r w:rsidR="00EC5456" w:rsidRPr="007534F3">
        <w:rPr>
          <w:sz w:val="28"/>
          <w:szCs w:val="28"/>
        </w:rPr>
        <w:t xml:space="preserve">равления Аудиторской палаты </w:t>
      </w:r>
    </w:p>
    <w:p w14:paraId="3F2C2E32" w14:textId="77777777" w:rsidR="000E7403" w:rsidRPr="007534F3" w:rsidRDefault="000E7403">
      <w:pPr>
        <w:keepNext/>
        <w:ind w:firstLine="709"/>
        <w:jc w:val="center"/>
        <w:rPr>
          <w:sz w:val="28"/>
          <w:szCs w:val="28"/>
        </w:rPr>
      </w:pPr>
    </w:p>
    <w:p w14:paraId="1CF515CC" w14:textId="77777777" w:rsidR="000E7403" w:rsidRPr="007534F3" w:rsidRDefault="000E7403">
      <w:pPr>
        <w:keepNext/>
        <w:ind w:firstLine="709"/>
        <w:jc w:val="center"/>
        <w:rPr>
          <w:sz w:val="28"/>
          <w:szCs w:val="28"/>
        </w:rPr>
      </w:pPr>
    </w:p>
    <w:p w14:paraId="01520097" w14:textId="26339C07" w:rsidR="000E7403" w:rsidRPr="007534F3" w:rsidRDefault="005A4066">
      <w:pPr>
        <w:keepNext/>
        <w:jc w:val="both"/>
        <w:rPr>
          <w:sz w:val="28"/>
          <w:szCs w:val="28"/>
        </w:rPr>
      </w:pPr>
      <w:r w:rsidRPr="007534F3">
        <w:rPr>
          <w:sz w:val="28"/>
          <w:szCs w:val="28"/>
        </w:rPr>
        <w:t>2</w:t>
      </w:r>
      <w:r w:rsidR="001321A9">
        <w:rPr>
          <w:sz w:val="28"/>
          <w:szCs w:val="28"/>
        </w:rPr>
        <w:t>8</w:t>
      </w:r>
      <w:r w:rsidR="005F7DCA" w:rsidRPr="007534F3">
        <w:rPr>
          <w:sz w:val="28"/>
          <w:szCs w:val="28"/>
        </w:rPr>
        <w:t>.0</w:t>
      </w:r>
      <w:r w:rsidR="0034379D" w:rsidRPr="007534F3">
        <w:rPr>
          <w:sz w:val="28"/>
          <w:szCs w:val="28"/>
        </w:rPr>
        <w:t>2</w:t>
      </w:r>
      <w:r w:rsidR="005F7DCA" w:rsidRPr="007534F3">
        <w:rPr>
          <w:sz w:val="28"/>
          <w:szCs w:val="28"/>
        </w:rPr>
        <w:t>.2020</w:t>
      </w:r>
      <w:r w:rsidR="00EC5456" w:rsidRPr="007534F3">
        <w:rPr>
          <w:sz w:val="28"/>
          <w:szCs w:val="28"/>
        </w:rPr>
        <w:t xml:space="preserve"> г.                                                                                  г. Минск</w:t>
      </w:r>
    </w:p>
    <w:p w14:paraId="41ED4D4A" w14:textId="77777777" w:rsidR="000E7403" w:rsidRPr="007534F3" w:rsidRDefault="000E7403">
      <w:pPr>
        <w:keepNext/>
        <w:ind w:firstLine="709"/>
        <w:jc w:val="both"/>
        <w:rPr>
          <w:sz w:val="28"/>
          <w:szCs w:val="28"/>
        </w:rPr>
      </w:pPr>
    </w:p>
    <w:p w14:paraId="66FEAE5A" w14:textId="77777777" w:rsidR="0013427E" w:rsidRPr="007534F3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A17695" w:rsidRPr="007534F3" w14:paraId="32818ECC" w14:textId="77777777" w:rsidTr="00CE07F0">
        <w:tc>
          <w:tcPr>
            <w:tcW w:w="3402" w:type="dxa"/>
          </w:tcPr>
          <w:p w14:paraId="2CAF9E09" w14:textId="294F90F7" w:rsidR="00A17695" w:rsidRPr="007534F3" w:rsidRDefault="00A17695" w:rsidP="00E83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7534F3">
              <w:rPr>
                <w:sz w:val="28"/>
                <w:szCs w:val="28"/>
              </w:rPr>
              <w:t>Председатель</w:t>
            </w:r>
            <w:r w:rsidR="00E8314F" w:rsidRPr="007534F3">
              <w:rPr>
                <w:sz w:val="28"/>
                <w:szCs w:val="28"/>
              </w:rPr>
              <w:t>ствовала</w:t>
            </w:r>
            <w:r w:rsidR="00801F48" w:rsidRPr="007534F3">
              <w:rPr>
                <w:sz w:val="28"/>
                <w:szCs w:val="28"/>
              </w:rPr>
              <w:t>:</w:t>
            </w:r>
          </w:p>
          <w:p w14:paraId="469FFF9D" w14:textId="01C63A1A" w:rsidR="001D78A3" w:rsidRPr="007534F3" w:rsidRDefault="001D78A3" w:rsidP="00E83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031E0A66" w14:textId="4CD13F24" w:rsidR="00A17695" w:rsidRPr="007534F3" w:rsidRDefault="00A17695" w:rsidP="00CA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7534F3">
              <w:rPr>
                <w:sz w:val="28"/>
                <w:szCs w:val="28"/>
              </w:rPr>
              <w:t>Добрынина Л.А.</w:t>
            </w:r>
          </w:p>
        </w:tc>
      </w:tr>
      <w:tr w:rsidR="00EE7D5E" w:rsidRPr="007534F3" w14:paraId="79D6D183" w14:textId="77777777" w:rsidTr="00CE07F0">
        <w:tc>
          <w:tcPr>
            <w:tcW w:w="3402" w:type="dxa"/>
          </w:tcPr>
          <w:p w14:paraId="27B6EDFB" w14:textId="61458172" w:rsidR="001D78A3" w:rsidRPr="007534F3" w:rsidRDefault="00E8314F" w:rsidP="00E83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7534F3">
              <w:rPr>
                <w:sz w:val="28"/>
                <w:szCs w:val="28"/>
              </w:rPr>
              <w:t>Участвовали члены</w:t>
            </w:r>
            <w:r w:rsidR="0013427E" w:rsidRPr="007534F3">
              <w:rPr>
                <w:sz w:val="28"/>
                <w:szCs w:val="28"/>
              </w:rPr>
              <w:t xml:space="preserve"> Аудиторской палаты:</w:t>
            </w:r>
          </w:p>
          <w:p w14:paraId="5373A26A" w14:textId="684E87A7" w:rsidR="0013427E" w:rsidRPr="007534F3" w:rsidRDefault="0013427E" w:rsidP="00E83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753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38D2C5A2" w14:textId="298499B0" w:rsidR="0013427E" w:rsidRPr="007534F3" w:rsidRDefault="00A17695" w:rsidP="001D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  <w:r w:rsidRPr="007534F3">
              <w:rPr>
                <w:sz w:val="28"/>
                <w:szCs w:val="28"/>
              </w:rPr>
              <w:t xml:space="preserve">Абойшева А.М., </w:t>
            </w:r>
            <w:r w:rsidR="0013427E" w:rsidRPr="007534F3">
              <w:rPr>
                <w:sz w:val="28"/>
                <w:szCs w:val="28"/>
              </w:rPr>
              <w:t>Кирслите</w:t>
            </w:r>
            <w:r w:rsidR="001D78A3" w:rsidRPr="007534F3">
              <w:rPr>
                <w:sz w:val="28"/>
                <w:szCs w:val="28"/>
              </w:rPr>
              <w:t xml:space="preserve"> </w:t>
            </w:r>
            <w:r w:rsidR="0013427E" w:rsidRPr="007534F3">
              <w:rPr>
                <w:sz w:val="28"/>
                <w:szCs w:val="28"/>
              </w:rPr>
              <w:t>Р.В.,</w:t>
            </w:r>
            <w:r w:rsidR="00AF2B4E" w:rsidRPr="007534F3">
              <w:rPr>
                <w:sz w:val="28"/>
                <w:szCs w:val="28"/>
              </w:rPr>
              <w:t xml:space="preserve"> </w:t>
            </w:r>
            <w:r w:rsidR="0013427E" w:rsidRPr="007534F3">
              <w:rPr>
                <w:sz w:val="28"/>
                <w:szCs w:val="28"/>
              </w:rPr>
              <w:t>Шельманова О.В.</w:t>
            </w:r>
            <w:r w:rsidR="00E8314F" w:rsidRPr="007534F3">
              <w:rPr>
                <w:sz w:val="28"/>
                <w:szCs w:val="28"/>
              </w:rPr>
              <w:t>, Евдокимович А.А., Костян Д.М., Степанеева О.И.</w:t>
            </w:r>
            <w:r w:rsidR="0034379D" w:rsidRPr="007534F3">
              <w:rPr>
                <w:sz w:val="28"/>
                <w:szCs w:val="28"/>
              </w:rPr>
              <w:t>, Матус Е.Г.</w:t>
            </w:r>
            <w:r w:rsidR="00CD5837">
              <w:rPr>
                <w:sz w:val="28"/>
                <w:szCs w:val="28"/>
              </w:rPr>
              <w:t>, Верещагина И.В.</w:t>
            </w:r>
          </w:p>
          <w:p w14:paraId="162A8FAE" w14:textId="7326F6B0" w:rsidR="00E8314F" w:rsidRPr="007534F3" w:rsidRDefault="00E8314F" w:rsidP="001D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14:paraId="0093A6B5" w14:textId="24B1E040" w:rsidR="0013427E" w:rsidRPr="007534F3" w:rsidRDefault="000E1444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7534F3">
        <w:rPr>
          <w:sz w:val="28"/>
          <w:szCs w:val="28"/>
        </w:rPr>
        <w:t>В</w:t>
      </w:r>
      <w:r w:rsidR="00415242" w:rsidRPr="007534F3">
        <w:rPr>
          <w:sz w:val="28"/>
          <w:szCs w:val="28"/>
        </w:rPr>
        <w:t xml:space="preserve"> </w:t>
      </w:r>
      <w:r w:rsidRPr="007534F3">
        <w:rPr>
          <w:sz w:val="28"/>
          <w:szCs w:val="28"/>
        </w:rPr>
        <w:t>голосовании участвуют</w:t>
      </w:r>
      <w:r w:rsidR="00415242" w:rsidRPr="007534F3">
        <w:rPr>
          <w:sz w:val="28"/>
          <w:szCs w:val="28"/>
        </w:rPr>
        <w:t xml:space="preserve"> </w:t>
      </w:r>
      <w:r w:rsidR="00AF51D0">
        <w:rPr>
          <w:sz w:val="28"/>
          <w:szCs w:val="28"/>
        </w:rPr>
        <w:t>девять</w:t>
      </w:r>
      <w:r w:rsidR="00415242" w:rsidRPr="007534F3">
        <w:rPr>
          <w:sz w:val="28"/>
          <w:szCs w:val="28"/>
        </w:rPr>
        <w:t xml:space="preserve"> </w:t>
      </w:r>
      <w:r w:rsidR="005E69A4" w:rsidRPr="007534F3">
        <w:rPr>
          <w:sz w:val="28"/>
          <w:szCs w:val="28"/>
        </w:rPr>
        <w:t xml:space="preserve">из девяти </w:t>
      </w:r>
      <w:r w:rsidR="00415242" w:rsidRPr="007534F3">
        <w:rPr>
          <w:sz w:val="28"/>
          <w:szCs w:val="28"/>
        </w:rPr>
        <w:t xml:space="preserve">избранных членов </w:t>
      </w:r>
      <w:r w:rsidRPr="007534F3">
        <w:rPr>
          <w:sz w:val="28"/>
          <w:szCs w:val="28"/>
        </w:rPr>
        <w:t>П</w:t>
      </w:r>
      <w:r w:rsidR="00415242" w:rsidRPr="007534F3">
        <w:rPr>
          <w:sz w:val="28"/>
          <w:szCs w:val="28"/>
        </w:rPr>
        <w:t xml:space="preserve">равления Аудиторской палаты. В соответствии с подпунктом 32 пункта 6 Устава Аудиторской палаты заседание </w:t>
      </w:r>
      <w:r w:rsidRPr="007534F3">
        <w:rPr>
          <w:sz w:val="28"/>
          <w:szCs w:val="28"/>
        </w:rPr>
        <w:t>П</w:t>
      </w:r>
      <w:r w:rsidR="00415242" w:rsidRPr="007534F3">
        <w:rPr>
          <w:sz w:val="28"/>
          <w:szCs w:val="28"/>
        </w:rPr>
        <w:t xml:space="preserve">равления является правомочным и проводится в </w:t>
      </w:r>
      <w:r w:rsidR="008551FA">
        <w:rPr>
          <w:sz w:val="28"/>
          <w:szCs w:val="28"/>
        </w:rPr>
        <w:t>за</w:t>
      </w:r>
      <w:r w:rsidR="005F7DCA" w:rsidRPr="007534F3">
        <w:rPr>
          <w:sz w:val="28"/>
          <w:szCs w:val="28"/>
        </w:rPr>
        <w:t>очной</w:t>
      </w:r>
      <w:r w:rsidR="00415242" w:rsidRPr="007534F3">
        <w:rPr>
          <w:sz w:val="28"/>
          <w:szCs w:val="28"/>
        </w:rPr>
        <w:t xml:space="preserve"> форме.</w:t>
      </w:r>
    </w:p>
    <w:p w14:paraId="41B148F2" w14:textId="77777777" w:rsidR="00277F7B" w:rsidRPr="007534F3" w:rsidRDefault="00277F7B">
      <w:pPr>
        <w:rPr>
          <w:sz w:val="28"/>
          <w:szCs w:val="28"/>
        </w:rPr>
      </w:pPr>
      <w:bookmarkStart w:id="0" w:name="_GoBack"/>
      <w:bookmarkEnd w:id="0"/>
    </w:p>
    <w:p w14:paraId="52DA5C1A" w14:textId="6648F303" w:rsidR="00277F7B" w:rsidRPr="00A53048" w:rsidRDefault="00A53048" w:rsidP="00A53048">
      <w:pPr>
        <w:pBdr>
          <w:bottom w:val="single" w:sz="4" w:space="1" w:color="auto"/>
        </w:pBd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bookmarkStart w:id="1" w:name="_Hlk33524591"/>
      <w:r>
        <w:rPr>
          <w:sz w:val="28"/>
          <w:szCs w:val="28"/>
        </w:rPr>
        <w:t xml:space="preserve">Вопрос 1. </w:t>
      </w:r>
      <w:r w:rsidR="000C3FCB" w:rsidRPr="00A53048">
        <w:rPr>
          <w:sz w:val="28"/>
          <w:szCs w:val="28"/>
        </w:rPr>
        <w:t>Об утверждении Положения о порядке предоставления сведений аудиторскими организациями, аудиторами, осуществляющими деятельность в качестве индивидуальных предпринимателей в Аудиторскую палату</w:t>
      </w:r>
    </w:p>
    <w:p w14:paraId="4DCC7233" w14:textId="20BF63E5" w:rsidR="00277F7B" w:rsidRPr="00277F7B" w:rsidRDefault="00277F7B" w:rsidP="00277F7B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77F7B">
        <w:rPr>
          <w:i/>
          <w:sz w:val="18"/>
          <w:szCs w:val="18"/>
          <w:lang w:eastAsia="ru-RU"/>
        </w:rPr>
        <w:t>(</w:t>
      </w:r>
      <w:r>
        <w:rPr>
          <w:i/>
          <w:sz w:val="18"/>
          <w:szCs w:val="18"/>
          <w:lang w:eastAsia="ru-RU"/>
        </w:rPr>
        <w:t>Шельманова О.В.</w:t>
      </w:r>
      <w:r w:rsidRPr="00277F7B">
        <w:rPr>
          <w:i/>
          <w:sz w:val="18"/>
          <w:szCs w:val="18"/>
          <w:lang w:eastAsia="ru-RU"/>
        </w:rPr>
        <w:t>)</w:t>
      </w:r>
    </w:p>
    <w:p w14:paraId="266E7AFC" w14:textId="77777777" w:rsidR="00A53048" w:rsidRDefault="00A53048" w:rsidP="00A53048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РЕШИЛИ:</w:t>
      </w:r>
    </w:p>
    <w:p w14:paraId="43342F53" w14:textId="4D573A90" w:rsidR="002625E2" w:rsidRPr="00A53048" w:rsidRDefault="000C3FCB" w:rsidP="00A53048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A53048">
        <w:rPr>
          <w:sz w:val="28"/>
          <w:szCs w:val="28"/>
          <w:lang w:eastAsia="ru-RU"/>
        </w:rPr>
        <w:t xml:space="preserve">Утвердить Положение </w:t>
      </w:r>
      <w:r w:rsidRPr="00A53048">
        <w:rPr>
          <w:sz w:val="28"/>
          <w:szCs w:val="28"/>
        </w:rPr>
        <w:t>о порядке предоставления сведений аудиторскими организациями, аудиторами, осуществляющими деятельность в качестве индивидуальных предпринимателей в Аудиторскую палату.</w:t>
      </w:r>
      <w:bookmarkEnd w:id="1"/>
      <w:r w:rsidRPr="00A53048">
        <w:rPr>
          <w:sz w:val="28"/>
          <w:szCs w:val="28"/>
        </w:rPr>
        <w:t xml:space="preserve"> </w:t>
      </w:r>
    </w:p>
    <w:p w14:paraId="0BADCBED" w14:textId="3B9F19BC" w:rsidR="001238F6" w:rsidRDefault="001238F6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AB2387" w14:textId="77777777" w:rsidR="00C32F99" w:rsidRPr="00A53048" w:rsidRDefault="00C32F99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AB9381" w14:textId="77777777" w:rsidR="001238F6" w:rsidRPr="007534F3" w:rsidRDefault="001238F6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607"/>
        <w:gridCol w:w="2207"/>
      </w:tblGrid>
      <w:tr w:rsidR="0081328C" w:rsidRPr="007534F3" w14:paraId="3E2AA3F7" w14:textId="77777777" w:rsidTr="006B4153">
        <w:tc>
          <w:tcPr>
            <w:tcW w:w="3539" w:type="dxa"/>
          </w:tcPr>
          <w:p w14:paraId="221D7440" w14:textId="4B24D90D" w:rsidR="0081328C" w:rsidRPr="007534F3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534F3">
              <w:rPr>
                <w:sz w:val="28"/>
                <w:szCs w:val="28"/>
              </w:rPr>
              <w:t>Председатель Аудиторской палаты</w:t>
            </w:r>
          </w:p>
          <w:p w14:paraId="5F018281" w14:textId="77777777" w:rsidR="0081328C" w:rsidRPr="007534F3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14:paraId="57F88519" w14:textId="77777777" w:rsidR="0081328C" w:rsidRPr="007534F3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417020C" w14:textId="1145520A" w:rsidR="0081328C" w:rsidRPr="001238F6" w:rsidRDefault="004143DD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62" w:type="dxa"/>
          </w:tcPr>
          <w:p w14:paraId="31B66AC4" w14:textId="77777777" w:rsidR="0081328C" w:rsidRPr="007534F3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534F3">
              <w:rPr>
                <w:sz w:val="28"/>
                <w:szCs w:val="28"/>
              </w:rPr>
              <w:t>Добрынина Л.А.</w:t>
            </w:r>
          </w:p>
        </w:tc>
      </w:tr>
      <w:tr w:rsidR="0081328C" w:rsidRPr="007534F3" w14:paraId="07D55208" w14:textId="77777777" w:rsidTr="006B4153">
        <w:tc>
          <w:tcPr>
            <w:tcW w:w="3539" w:type="dxa"/>
          </w:tcPr>
          <w:p w14:paraId="04E10E81" w14:textId="77777777" w:rsidR="0081328C" w:rsidRPr="007534F3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534F3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3827" w:type="dxa"/>
          </w:tcPr>
          <w:p w14:paraId="48F62130" w14:textId="21C5C0B1" w:rsidR="0081328C" w:rsidRPr="004143DD" w:rsidRDefault="004143DD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4143DD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262" w:type="dxa"/>
          </w:tcPr>
          <w:p w14:paraId="2563FC5D" w14:textId="77777777" w:rsidR="0081328C" w:rsidRPr="007534F3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534F3">
              <w:rPr>
                <w:sz w:val="28"/>
                <w:szCs w:val="28"/>
              </w:rPr>
              <w:t>Абойшева А.М.</w:t>
            </w:r>
          </w:p>
        </w:tc>
      </w:tr>
    </w:tbl>
    <w:p w14:paraId="41B399BB" w14:textId="77777777" w:rsidR="0081328C" w:rsidRPr="007534F3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7534F3" w:rsidSect="00277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2CF31" w14:textId="77777777" w:rsidR="00B431EE" w:rsidRDefault="00B431EE">
      <w:r>
        <w:separator/>
      </w:r>
    </w:p>
  </w:endnote>
  <w:endnote w:type="continuationSeparator" w:id="0">
    <w:p w14:paraId="69361FD8" w14:textId="77777777" w:rsidR="00B431EE" w:rsidRDefault="00B4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E5B8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9AAB15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CD81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2FCA" w14:textId="77777777" w:rsidR="006B4153" w:rsidRDefault="006B41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545E" w14:textId="77777777" w:rsidR="00B431EE" w:rsidRDefault="00B431EE">
      <w:r>
        <w:separator/>
      </w:r>
    </w:p>
  </w:footnote>
  <w:footnote w:type="continuationSeparator" w:id="0">
    <w:p w14:paraId="33AB7C52" w14:textId="77777777" w:rsidR="00B431EE" w:rsidRDefault="00B4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47CA" w14:textId="283E1584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DCDF8C2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C76A" w14:textId="70CC300F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72FF1E1F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0338BB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C56B" w14:textId="4C95C1F1" w:rsidR="006B4153" w:rsidRDefault="006B41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21"/>
  </w:num>
  <w:num w:numId="5">
    <w:abstractNumId w:val="11"/>
  </w:num>
  <w:num w:numId="6">
    <w:abstractNumId w:val="6"/>
  </w:num>
  <w:num w:numId="7">
    <w:abstractNumId w:val="10"/>
  </w:num>
  <w:num w:numId="8">
    <w:abstractNumId w:val="19"/>
  </w:num>
  <w:num w:numId="9">
    <w:abstractNumId w:val="8"/>
  </w:num>
  <w:num w:numId="10">
    <w:abstractNumId w:val="16"/>
  </w:num>
  <w:num w:numId="11">
    <w:abstractNumId w:val="3"/>
  </w:num>
  <w:num w:numId="12">
    <w:abstractNumId w:val="4"/>
  </w:num>
  <w:num w:numId="13">
    <w:abstractNumId w:val="9"/>
  </w:num>
  <w:num w:numId="14">
    <w:abstractNumId w:val="17"/>
  </w:num>
  <w:num w:numId="15">
    <w:abstractNumId w:val="20"/>
  </w:num>
  <w:num w:numId="16">
    <w:abstractNumId w:val="18"/>
  </w:num>
  <w:num w:numId="17">
    <w:abstractNumId w:val="2"/>
  </w:num>
  <w:num w:numId="18">
    <w:abstractNumId w:val="14"/>
  </w:num>
  <w:num w:numId="19">
    <w:abstractNumId w:val="0"/>
  </w:num>
  <w:num w:numId="20">
    <w:abstractNumId w:val="7"/>
  </w:num>
  <w:num w:numId="21">
    <w:abstractNumId w:val="1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12650"/>
    <w:rsid w:val="00040E28"/>
    <w:rsid w:val="00042C5C"/>
    <w:rsid w:val="000525D9"/>
    <w:rsid w:val="00061DAD"/>
    <w:rsid w:val="00072970"/>
    <w:rsid w:val="000821BA"/>
    <w:rsid w:val="00082299"/>
    <w:rsid w:val="00086E9D"/>
    <w:rsid w:val="000C3FCB"/>
    <w:rsid w:val="000C5C5B"/>
    <w:rsid w:val="000E1444"/>
    <w:rsid w:val="000E4733"/>
    <w:rsid w:val="000E7403"/>
    <w:rsid w:val="000F4808"/>
    <w:rsid w:val="00106CC8"/>
    <w:rsid w:val="001234B8"/>
    <w:rsid w:val="001238F6"/>
    <w:rsid w:val="001321A9"/>
    <w:rsid w:val="0013427E"/>
    <w:rsid w:val="00147FC8"/>
    <w:rsid w:val="001670CC"/>
    <w:rsid w:val="001945B2"/>
    <w:rsid w:val="0019655F"/>
    <w:rsid w:val="001A644A"/>
    <w:rsid w:val="001B057A"/>
    <w:rsid w:val="001B4040"/>
    <w:rsid w:val="001B698C"/>
    <w:rsid w:val="001B6B3A"/>
    <w:rsid w:val="001C554F"/>
    <w:rsid w:val="001D78A3"/>
    <w:rsid w:val="001F0904"/>
    <w:rsid w:val="0022305B"/>
    <w:rsid w:val="002577FA"/>
    <w:rsid w:val="002625E2"/>
    <w:rsid w:val="0027648D"/>
    <w:rsid w:val="00277F7B"/>
    <w:rsid w:val="002831E3"/>
    <w:rsid w:val="00291193"/>
    <w:rsid w:val="002941A4"/>
    <w:rsid w:val="002B5EBC"/>
    <w:rsid w:val="002B622B"/>
    <w:rsid w:val="002B7CD4"/>
    <w:rsid w:val="002D1297"/>
    <w:rsid w:val="002F15CC"/>
    <w:rsid w:val="002F5C89"/>
    <w:rsid w:val="00317B81"/>
    <w:rsid w:val="003257D0"/>
    <w:rsid w:val="00342626"/>
    <w:rsid w:val="0034379D"/>
    <w:rsid w:val="00355F06"/>
    <w:rsid w:val="00356C51"/>
    <w:rsid w:val="003613B4"/>
    <w:rsid w:val="00364778"/>
    <w:rsid w:val="00377367"/>
    <w:rsid w:val="00382EF0"/>
    <w:rsid w:val="003832BE"/>
    <w:rsid w:val="0038591A"/>
    <w:rsid w:val="003A5F20"/>
    <w:rsid w:val="003F145A"/>
    <w:rsid w:val="004015C5"/>
    <w:rsid w:val="004143DD"/>
    <w:rsid w:val="00415242"/>
    <w:rsid w:val="00424312"/>
    <w:rsid w:val="004275C9"/>
    <w:rsid w:val="00427A64"/>
    <w:rsid w:val="0044157F"/>
    <w:rsid w:val="004668B9"/>
    <w:rsid w:val="004704B4"/>
    <w:rsid w:val="00481FBD"/>
    <w:rsid w:val="004B0E6A"/>
    <w:rsid w:val="004C3AB1"/>
    <w:rsid w:val="004E20AA"/>
    <w:rsid w:val="004F4C21"/>
    <w:rsid w:val="004F4E36"/>
    <w:rsid w:val="005200B4"/>
    <w:rsid w:val="00524A70"/>
    <w:rsid w:val="00524DFF"/>
    <w:rsid w:val="0053270C"/>
    <w:rsid w:val="005609E3"/>
    <w:rsid w:val="005709E8"/>
    <w:rsid w:val="0058796A"/>
    <w:rsid w:val="0059611C"/>
    <w:rsid w:val="005A4066"/>
    <w:rsid w:val="005C436A"/>
    <w:rsid w:val="005E69A4"/>
    <w:rsid w:val="005F4513"/>
    <w:rsid w:val="005F600B"/>
    <w:rsid w:val="005F7DCA"/>
    <w:rsid w:val="0060438F"/>
    <w:rsid w:val="00623C90"/>
    <w:rsid w:val="006249AB"/>
    <w:rsid w:val="00626584"/>
    <w:rsid w:val="00671A5E"/>
    <w:rsid w:val="00677328"/>
    <w:rsid w:val="00692940"/>
    <w:rsid w:val="006B4153"/>
    <w:rsid w:val="006B452B"/>
    <w:rsid w:val="006C55B7"/>
    <w:rsid w:val="006D7E9B"/>
    <w:rsid w:val="007078C7"/>
    <w:rsid w:val="00721330"/>
    <w:rsid w:val="00745BFF"/>
    <w:rsid w:val="00751879"/>
    <w:rsid w:val="0075197D"/>
    <w:rsid w:val="00752C95"/>
    <w:rsid w:val="007534F3"/>
    <w:rsid w:val="00760E2B"/>
    <w:rsid w:val="00763D87"/>
    <w:rsid w:val="00764D02"/>
    <w:rsid w:val="0077702B"/>
    <w:rsid w:val="007C4119"/>
    <w:rsid w:val="007E22C0"/>
    <w:rsid w:val="00800196"/>
    <w:rsid w:val="00801F48"/>
    <w:rsid w:val="008061BB"/>
    <w:rsid w:val="00812293"/>
    <w:rsid w:val="0081328C"/>
    <w:rsid w:val="008156EB"/>
    <w:rsid w:val="00824897"/>
    <w:rsid w:val="00836696"/>
    <w:rsid w:val="008404E5"/>
    <w:rsid w:val="008551FA"/>
    <w:rsid w:val="00857954"/>
    <w:rsid w:val="00862478"/>
    <w:rsid w:val="008827BF"/>
    <w:rsid w:val="0088401F"/>
    <w:rsid w:val="008878EA"/>
    <w:rsid w:val="00895FD6"/>
    <w:rsid w:val="008A315F"/>
    <w:rsid w:val="008B0721"/>
    <w:rsid w:val="008B2724"/>
    <w:rsid w:val="008B6922"/>
    <w:rsid w:val="008E0B5F"/>
    <w:rsid w:val="008F0967"/>
    <w:rsid w:val="009044B3"/>
    <w:rsid w:val="00907F12"/>
    <w:rsid w:val="0092205B"/>
    <w:rsid w:val="00922346"/>
    <w:rsid w:val="00924AD3"/>
    <w:rsid w:val="00930FDE"/>
    <w:rsid w:val="00960F42"/>
    <w:rsid w:val="00977C4B"/>
    <w:rsid w:val="00984ADC"/>
    <w:rsid w:val="009874DF"/>
    <w:rsid w:val="00992940"/>
    <w:rsid w:val="009979C9"/>
    <w:rsid w:val="00997BD6"/>
    <w:rsid w:val="009A0D5E"/>
    <w:rsid w:val="009A45EE"/>
    <w:rsid w:val="009A655E"/>
    <w:rsid w:val="009B5EEF"/>
    <w:rsid w:val="009B6710"/>
    <w:rsid w:val="009C5800"/>
    <w:rsid w:val="009E19FB"/>
    <w:rsid w:val="009E1D18"/>
    <w:rsid w:val="009F2C78"/>
    <w:rsid w:val="00A03741"/>
    <w:rsid w:val="00A17695"/>
    <w:rsid w:val="00A32D53"/>
    <w:rsid w:val="00A33394"/>
    <w:rsid w:val="00A41C1A"/>
    <w:rsid w:val="00A42A09"/>
    <w:rsid w:val="00A47754"/>
    <w:rsid w:val="00A53048"/>
    <w:rsid w:val="00A5726A"/>
    <w:rsid w:val="00A657D9"/>
    <w:rsid w:val="00A66CF4"/>
    <w:rsid w:val="00A733F1"/>
    <w:rsid w:val="00A76761"/>
    <w:rsid w:val="00AA25EA"/>
    <w:rsid w:val="00AA4E1B"/>
    <w:rsid w:val="00AC426A"/>
    <w:rsid w:val="00AC60C9"/>
    <w:rsid w:val="00AD519D"/>
    <w:rsid w:val="00AE7D28"/>
    <w:rsid w:val="00AF26AF"/>
    <w:rsid w:val="00AF2B4E"/>
    <w:rsid w:val="00AF381B"/>
    <w:rsid w:val="00AF3D6B"/>
    <w:rsid w:val="00AF51D0"/>
    <w:rsid w:val="00B1649C"/>
    <w:rsid w:val="00B235F8"/>
    <w:rsid w:val="00B431EE"/>
    <w:rsid w:val="00B43D60"/>
    <w:rsid w:val="00B46CBC"/>
    <w:rsid w:val="00B50BE6"/>
    <w:rsid w:val="00B6250A"/>
    <w:rsid w:val="00B71617"/>
    <w:rsid w:val="00B7306D"/>
    <w:rsid w:val="00B766C7"/>
    <w:rsid w:val="00B852EB"/>
    <w:rsid w:val="00B86C28"/>
    <w:rsid w:val="00B93396"/>
    <w:rsid w:val="00B95A00"/>
    <w:rsid w:val="00BB32F3"/>
    <w:rsid w:val="00BD4F6D"/>
    <w:rsid w:val="00C02BDF"/>
    <w:rsid w:val="00C06FC2"/>
    <w:rsid w:val="00C32F99"/>
    <w:rsid w:val="00C371F4"/>
    <w:rsid w:val="00C41C3A"/>
    <w:rsid w:val="00C41F81"/>
    <w:rsid w:val="00C4784C"/>
    <w:rsid w:val="00C521D2"/>
    <w:rsid w:val="00C5331A"/>
    <w:rsid w:val="00C622B2"/>
    <w:rsid w:val="00C71ABA"/>
    <w:rsid w:val="00C806E8"/>
    <w:rsid w:val="00C87143"/>
    <w:rsid w:val="00CA1B6C"/>
    <w:rsid w:val="00CA742E"/>
    <w:rsid w:val="00CB1312"/>
    <w:rsid w:val="00CB78BF"/>
    <w:rsid w:val="00CD2B98"/>
    <w:rsid w:val="00CD5837"/>
    <w:rsid w:val="00CE07F0"/>
    <w:rsid w:val="00D125F9"/>
    <w:rsid w:val="00D16C0B"/>
    <w:rsid w:val="00D22DBE"/>
    <w:rsid w:val="00D319AE"/>
    <w:rsid w:val="00D37550"/>
    <w:rsid w:val="00D43B11"/>
    <w:rsid w:val="00D50A2D"/>
    <w:rsid w:val="00D7350C"/>
    <w:rsid w:val="00D744E9"/>
    <w:rsid w:val="00D75898"/>
    <w:rsid w:val="00D923F0"/>
    <w:rsid w:val="00DA3F78"/>
    <w:rsid w:val="00DB0DB0"/>
    <w:rsid w:val="00DB6B62"/>
    <w:rsid w:val="00DC0024"/>
    <w:rsid w:val="00DC0BAC"/>
    <w:rsid w:val="00DC13A7"/>
    <w:rsid w:val="00DC7EA6"/>
    <w:rsid w:val="00DD20CF"/>
    <w:rsid w:val="00E02D2A"/>
    <w:rsid w:val="00E03800"/>
    <w:rsid w:val="00E14309"/>
    <w:rsid w:val="00E40589"/>
    <w:rsid w:val="00E479AE"/>
    <w:rsid w:val="00E54BCD"/>
    <w:rsid w:val="00E555CC"/>
    <w:rsid w:val="00E6049B"/>
    <w:rsid w:val="00E753BB"/>
    <w:rsid w:val="00E8314F"/>
    <w:rsid w:val="00E83F87"/>
    <w:rsid w:val="00E84132"/>
    <w:rsid w:val="00E84907"/>
    <w:rsid w:val="00E8649F"/>
    <w:rsid w:val="00E932C6"/>
    <w:rsid w:val="00EC5456"/>
    <w:rsid w:val="00ED109F"/>
    <w:rsid w:val="00ED2F6C"/>
    <w:rsid w:val="00EE33FD"/>
    <w:rsid w:val="00EE7D5E"/>
    <w:rsid w:val="00EF66EB"/>
    <w:rsid w:val="00F14479"/>
    <w:rsid w:val="00F466D9"/>
    <w:rsid w:val="00F6254E"/>
    <w:rsid w:val="00F75A78"/>
    <w:rsid w:val="00F96671"/>
    <w:rsid w:val="00FD19CE"/>
    <w:rsid w:val="00FE3EF7"/>
    <w:rsid w:val="00FE514A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F309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2020-03-02T13:31:00Z</cp:lastPrinted>
  <dcterms:created xsi:type="dcterms:W3CDTF">2020-03-02T12:23:00Z</dcterms:created>
  <dcterms:modified xsi:type="dcterms:W3CDTF">2020-03-12T09:07:00Z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